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FD562" w14:textId="77777777" w:rsidR="009E6A3E" w:rsidRPr="00EA3DFD" w:rsidRDefault="009E6A3E" w:rsidP="007862A1">
      <w:pPr>
        <w:jc w:val="center"/>
        <w:rPr>
          <w:rFonts w:ascii="Calibri" w:hAnsi="Calibri"/>
        </w:rPr>
      </w:pPr>
    </w:p>
    <w:p w14:paraId="252A42C7" w14:textId="06DABB0D" w:rsidR="00176B4C" w:rsidRPr="00D93208" w:rsidRDefault="00176B4C" w:rsidP="00176B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nek Latin" w:hAnsi="Anek Latin" w:cs="Calibri Light"/>
          <w:color w:val="000000"/>
          <w:sz w:val="16"/>
          <w:szCs w:val="16"/>
        </w:rPr>
      </w:pPr>
      <w:r w:rsidRPr="00D93208">
        <w:rPr>
          <w:rFonts w:ascii="Anek Latin" w:hAnsi="Anek Latin" w:cs="Calibri Light"/>
          <w:color w:val="000000"/>
          <w:sz w:val="16"/>
          <w:szCs w:val="16"/>
        </w:rPr>
        <w:t xml:space="preserve">Załącznik nr </w:t>
      </w:r>
      <w:r w:rsidR="004442A5">
        <w:rPr>
          <w:rFonts w:ascii="Anek Latin" w:hAnsi="Anek Latin" w:cs="Calibri Light"/>
          <w:color w:val="000000"/>
          <w:sz w:val="16"/>
          <w:szCs w:val="16"/>
        </w:rPr>
        <w:t>6</w:t>
      </w:r>
      <w:r w:rsidRPr="00D93208">
        <w:rPr>
          <w:rFonts w:ascii="Anek Latin" w:hAnsi="Anek Latin" w:cs="Calibri Light"/>
          <w:color w:val="000000"/>
          <w:sz w:val="16"/>
          <w:szCs w:val="16"/>
        </w:rPr>
        <w:t xml:space="preserve"> do </w:t>
      </w:r>
      <w:r w:rsidR="004442A5">
        <w:rPr>
          <w:rFonts w:ascii="Anek Latin" w:hAnsi="Anek Latin" w:cs="Calibri Light"/>
          <w:sz w:val="16"/>
          <w:szCs w:val="16"/>
        </w:rPr>
        <w:t>zapytania ofertowego</w:t>
      </w:r>
    </w:p>
    <w:p w14:paraId="09D9CE1F" w14:textId="77777777" w:rsidR="009E6A3E" w:rsidRPr="00EA3DFD" w:rsidRDefault="009E6A3E" w:rsidP="00B80A04">
      <w:pPr>
        <w:jc w:val="right"/>
        <w:rPr>
          <w:rFonts w:ascii="Calibri" w:hAnsi="Calibri"/>
          <w:b/>
        </w:rPr>
      </w:pPr>
    </w:p>
    <w:p w14:paraId="03C5339D" w14:textId="77777777" w:rsidR="009E6A3E" w:rsidRPr="00EA3DFD" w:rsidRDefault="009E6A3E" w:rsidP="00B80A04">
      <w:pPr>
        <w:jc w:val="right"/>
        <w:rPr>
          <w:rFonts w:ascii="Calibri" w:hAnsi="Calibri"/>
          <w:b/>
          <w:i/>
          <w:sz w:val="28"/>
          <w:szCs w:val="28"/>
        </w:rPr>
      </w:pPr>
    </w:p>
    <w:p w14:paraId="3F59B1ED" w14:textId="77777777" w:rsidR="009E6A3E" w:rsidRPr="00076B29" w:rsidRDefault="009E6A3E" w:rsidP="00B80A04">
      <w:pPr>
        <w:rPr>
          <w:rFonts w:ascii="Anek Latin" w:hAnsi="Anek Latin"/>
          <w:b/>
          <w:i/>
          <w:sz w:val="22"/>
          <w:szCs w:val="22"/>
        </w:rPr>
      </w:pPr>
      <w:r w:rsidRPr="00076B29">
        <w:rPr>
          <w:rFonts w:ascii="Anek Latin" w:hAnsi="Anek Latin"/>
          <w:b/>
          <w:i/>
          <w:sz w:val="22"/>
          <w:szCs w:val="22"/>
        </w:rPr>
        <w:t xml:space="preserve">(Pieczęć firmowa wykonawcy)                                                                                                                                                           </w:t>
      </w:r>
    </w:p>
    <w:p w14:paraId="6F0BAB29" w14:textId="77777777" w:rsidR="009E6A3E" w:rsidRPr="00076B29" w:rsidRDefault="009E6A3E" w:rsidP="00B80A04">
      <w:pPr>
        <w:rPr>
          <w:rFonts w:ascii="Anek Latin" w:hAnsi="Anek Latin"/>
          <w:b/>
          <w:i/>
          <w:sz w:val="22"/>
          <w:szCs w:val="22"/>
        </w:rPr>
      </w:pPr>
    </w:p>
    <w:p w14:paraId="2714310F" w14:textId="77777777" w:rsidR="009E6A3E" w:rsidRPr="00076B29" w:rsidRDefault="009E6A3E" w:rsidP="00B80A04">
      <w:pPr>
        <w:jc w:val="right"/>
        <w:rPr>
          <w:rFonts w:ascii="Anek Latin" w:hAnsi="Anek Latin"/>
          <w:b/>
          <w:sz w:val="22"/>
          <w:szCs w:val="22"/>
        </w:rPr>
      </w:pPr>
    </w:p>
    <w:p w14:paraId="4CAAE2C4" w14:textId="77777777" w:rsidR="009E6A3E" w:rsidRPr="00076B29" w:rsidRDefault="009E6A3E" w:rsidP="00B80A04">
      <w:pPr>
        <w:rPr>
          <w:rFonts w:ascii="Anek Latin" w:hAnsi="Anek Latin"/>
          <w:b/>
          <w:sz w:val="22"/>
          <w:szCs w:val="22"/>
        </w:rPr>
      </w:pPr>
    </w:p>
    <w:p w14:paraId="52CA5CA2" w14:textId="77777777" w:rsidR="009E6A3E" w:rsidRPr="00076B29" w:rsidRDefault="009E6A3E" w:rsidP="00B80A04">
      <w:pPr>
        <w:rPr>
          <w:rFonts w:ascii="Anek Latin" w:hAnsi="Anek Latin"/>
          <w:b/>
          <w:sz w:val="22"/>
          <w:szCs w:val="22"/>
        </w:rPr>
      </w:pPr>
    </w:p>
    <w:p w14:paraId="0568D185" w14:textId="584A36CC" w:rsidR="009E6A3E" w:rsidRPr="00076B29" w:rsidRDefault="008273AF" w:rsidP="008273AF">
      <w:pPr>
        <w:jc w:val="center"/>
        <w:rPr>
          <w:rFonts w:ascii="Anek Latin" w:hAnsi="Anek Latin"/>
          <w:sz w:val="22"/>
          <w:szCs w:val="22"/>
        </w:rPr>
      </w:pPr>
      <w:r w:rsidRPr="00076B29">
        <w:rPr>
          <w:rFonts w:ascii="Anek Latin" w:hAnsi="Anek Latin"/>
          <w:b/>
          <w:sz w:val="22"/>
          <w:szCs w:val="22"/>
        </w:rPr>
        <w:t>Wykaz zrealizowanych wydarzeń</w:t>
      </w:r>
    </w:p>
    <w:p w14:paraId="213A8CC5" w14:textId="77777777" w:rsidR="009E6A3E" w:rsidRPr="00076B29" w:rsidRDefault="009E6A3E" w:rsidP="00B80A04">
      <w:pPr>
        <w:rPr>
          <w:rFonts w:ascii="Anek Latin" w:hAnsi="Anek Latin"/>
          <w:b/>
          <w:sz w:val="22"/>
          <w:szCs w:val="22"/>
        </w:rPr>
      </w:pPr>
    </w:p>
    <w:tbl>
      <w:tblPr>
        <w:tblW w:w="13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3095"/>
        <w:gridCol w:w="3118"/>
        <w:gridCol w:w="2977"/>
        <w:gridCol w:w="3119"/>
      </w:tblGrid>
      <w:tr w:rsidR="00DB203C" w:rsidRPr="00076B29" w14:paraId="449693D3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5E3736E9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L.p.</w:t>
            </w:r>
          </w:p>
        </w:tc>
        <w:tc>
          <w:tcPr>
            <w:tcW w:w="3095" w:type="dxa"/>
            <w:vAlign w:val="center"/>
          </w:tcPr>
          <w:p w14:paraId="18252818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Nazwa odbiorcy usługi</w:t>
            </w:r>
          </w:p>
        </w:tc>
        <w:tc>
          <w:tcPr>
            <w:tcW w:w="3118" w:type="dxa"/>
            <w:vAlign w:val="center"/>
          </w:tcPr>
          <w:p w14:paraId="647FD877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</w:p>
          <w:p w14:paraId="17A02C78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Opis przedmiotu usługi</w:t>
            </w:r>
          </w:p>
          <w:p w14:paraId="76D6A5E5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i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4209DA0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Data wykonania</w:t>
            </w:r>
          </w:p>
        </w:tc>
        <w:tc>
          <w:tcPr>
            <w:tcW w:w="3119" w:type="dxa"/>
            <w:vAlign w:val="center"/>
          </w:tcPr>
          <w:p w14:paraId="524BE4D5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Liczba osób</w:t>
            </w:r>
          </w:p>
        </w:tc>
      </w:tr>
      <w:tr w:rsidR="00DB203C" w:rsidRPr="00076B29" w14:paraId="57477398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5FB1D453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 xml:space="preserve"> 1.</w:t>
            </w:r>
          </w:p>
        </w:tc>
        <w:tc>
          <w:tcPr>
            <w:tcW w:w="3095" w:type="dxa"/>
            <w:vAlign w:val="center"/>
          </w:tcPr>
          <w:p w14:paraId="442B69B7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50836B18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CB05AD9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749A1C95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  <w:tr w:rsidR="00DB203C" w:rsidRPr="00076B29" w14:paraId="3EDB4945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6B2A649C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2.</w:t>
            </w:r>
          </w:p>
        </w:tc>
        <w:tc>
          <w:tcPr>
            <w:tcW w:w="3095" w:type="dxa"/>
            <w:vAlign w:val="center"/>
          </w:tcPr>
          <w:p w14:paraId="54629F12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667D4CAE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FF39290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E4A98F8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  <w:tr w:rsidR="00DB203C" w:rsidRPr="00076B29" w14:paraId="63ECF0FC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7D96BA8C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3.</w:t>
            </w:r>
          </w:p>
        </w:tc>
        <w:tc>
          <w:tcPr>
            <w:tcW w:w="3095" w:type="dxa"/>
            <w:vAlign w:val="center"/>
          </w:tcPr>
          <w:p w14:paraId="1A7F8EF0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2A9B4D41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2EF75B4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578351FB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  <w:tr w:rsidR="00DB203C" w:rsidRPr="00076B29" w14:paraId="41A47172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13E5D57B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4.</w:t>
            </w:r>
          </w:p>
        </w:tc>
        <w:tc>
          <w:tcPr>
            <w:tcW w:w="3095" w:type="dxa"/>
            <w:vAlign w:val="center"/>
          </w:tcPr>
          <w:p w14:paraId="733B92AB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4F7692CC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2EA6C83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6518D3F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  <w:tr w:rsidR="00DB203C" w:rsidRPr="00076B29" w14:paraId="17C5DFBA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5CA0E7CC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5.</w:t>
            </w:r>
          </w:p>
        </w:tc>
        <w:tc>
          <w:tcPr>
            <w:tcW w:w="3095" w:type="dxa"/>
            <w:vAlign w:val="center"/>
          </w:tcPr>
          <w:p w14:paraId="23E95E98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4ADEACC2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B966983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345ABB08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  <w:tr w:rsidR="00DB203C" w:rsidRPr="00076B29" w14:paraId="089E1422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1D24906E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3095" w:type="dxa"/>
            <w:vAlign w:val="center"/>
          </w:tcPr>
          <w:p w14:paraId="1EC585BC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1AA83280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1A60AA1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19F289D3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  <w:tr w:rsidR="00DB203C" w:rsidRPr="00076B29" w14:paraId="0AF5144B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337723D6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7.</w:t>
            </w:r>
          </w:p>
        </w:tc>
        <w:tc>
          <w:tcPr>
            <w:tcW w:w="3095" w:type="dxa"/>
            <w:vAlign w:val="center"/>
          </w:tcPr>
          <w:p w14:paraId="7CA68727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1B9BEF23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831D0E1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3A27264C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  <w:tr w:rsidR="00DB203C" w:rsidRPr="00076B29" w14:paraId="1AF0E2CC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77183D30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8.</w:t>
            </w:r>
          </w:p>
        </w:tc>
        <w:tc>
          <w:tcPr>
            <w:tcW w:w="3095" w:type="dxa"/>
            <w:vAlign w:val="center"/>
          </w:tcPr>
          <w:p w14:paraId="77F04043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56DE44D9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8041213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3F362331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  <w:tr w:rsidR="00DB203C" w:rsidRPr="00076B29" w14:paraId="17407FAE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26397757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9.</w:t>
            </w:r>
          </w:p>
        </w:tc>
        <w:tc>
          <w:tcPr>
            <w:tcW w:w="3095" w:type="dxa"/>
            <w:vAlign w:val="center"/>
          </w:tcPr>
          <w:p w14:paraId="05A4062C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008D76FE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E1A99CE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D8B6221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  <w:tr w:rsidR="00DB203C" w:rsidRPr="00076B29" w14:paraId="79F42F4F" w14:textId="77777777" w:rsidTr="008273AF">
        <w:trPr>
          <w:trHeight w:val="851"/>
          <w:jc w:val="center"/>
        </w:trPr>
        <w:tc>
          <w:tcPr>
            <w:tcW w:w="699" w:type="dxa"/>
            <w:vAlign w:val="center"/>
          </w:tcPr>
          <w:p w14:paraId="206EFB13" w14:textId="77777777" w:rsidR="00DB203C" w:rsidRPr="00076B29" w:rsidRDefault="00DB203C" w:rsidP="00F06C22">
            <w:pPr>
              <w:jc w:val="center"/>
              <w:rPr>
                <w:rFonts w:ascii="Anek Latin" w:hAnsi="Anek Latin"/>
                <w:b/>
                <w:sz w:val="22"/>
                <w:szCs w:val="22"/>
              </w:rPr>
            </w:pPr>
            <w:r w:rsidRPr="00076B29">
              <w:rPr>
                <w:rFonts w:ascii="Anek Latin" w:hAnsi="Anek Latin"/>
                <w:b/>
                <w:sz w:val="22"/>
                <w:szCs w:val="22"/>
              </w:rPr>
              <w:t>10.</w:t>
            </w:r>
          </w:p>
        </w:tc>
        <w:tc>
          <w:tcPr>
            <w:tcW w:w="3095" w:type="dxa"/>
            <w:vAlign w:val="center"/>
          </w:tcPr>
          <w:p w14:paraId="5CA2B89B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6990EEB1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821FB14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AAA14FE" w14:textId="77777777" w:rsidR="00DB203C" w:rsidRPr="00076B29" w:rsidRDefault="00DB203C" w:rsidP="00F06C22">
            <w:pPr>
              <w:jc w:val="center"/>
              <w:rPr>
                <w:rFonts w:ascii="Anek Latin" w:hAnsi="Anek Latin"/>
                <w:sz w:val="22"/>
                <w:szCs w:val="22"/>
              </w:rPr>
            </w:pPr>
          </w:p>
        </w:tc>
      </w:tr>
    </w:tbl>
    <w:p w14:paraId="39A1C90B" w14:textId="77777777" w:rsidR="009E6A3E" w:rsidRPr="00076B29" w:rsidRDefault="009E6A3E" w:rsidP="00B80A04">
      <w:pPr>
        <w:rPr>
          <w:rFonts w:ascii="Anek Latin" w:hAnsi="Anek Latin"/>
          <w:sz w:val="22"/>
          <w:szCs w:val="22"/>
        </w:rPr>
      </w:pPr>
    </w:p>
    <w:p w14:paraId="0EAA8D28" w14:textId="77777777" w:rsidR="009E6A3E" w:rsidRDefault="009E6A3E" w:rsidP="00B80A04">
      <w:pPr>
        <w:rPr>
          <w:rFonts w:ascii="Anek Latin" w:hAnsi="Anek Latin"/>
          <w:sz w:val="22"/>
          <w:szCs w:val="22"/>
        </w:rPr>
      </w:pPr>
    </w:p>
    <w:p w14:paraId="742C3EE0" w14:textId="77777777" w:rsidR="00076B29" w:rsidRDefault="00076B29" w:rsidP="00B80A04">
      <w:pPr>
        <w:rPr>
          <w:rFonts w:ascii="Anek Latin" w:hAnsi="Anek Latin"/>
          <w:sz w:val="22"/>
          <w:szCs w:val="22"/>
        </w:rPr>
      </w:pPr>
    </w:p>
    <w:p w14:paraId="05309073" w14:textId="77777777" w:rsidR="00076B29" w:rsidRPr="00076B29" w:rsidRDefault="00076B29" w:rsidP="00B80A04">
      <w:pPr>
        <w:rPr>
          <w:rFonts w:ascii="Anek Latin" w:hAnsi="Anek Latin"/>
          <w:sz w:val="22"/>
          <w:szCs w:val="22"/>
        </w:rPr>
      </w:pPr>
    </w:p>
    <w:p w14:paraId="78F89895" w14:textId="5A7FBCE4" w:rsidR="000F1994" w:rsidRPr="00076B29" w:rsidRDefault="00076B29" w:rsidP="00743551">
      <w:pPr>
        <w:autoSpaceDE w:val="0"/>
        <w:autoSpaceDN w:val="0"/>
        <w:adjustRightInd w:val="0"/>
        <w:ind w:left="6372" w:hanging="6372"/>
        <w:rPr>
          <w:rFonts w:ascii="Anek Latin" w:hAnsi="Anek Latin"/>
          <w:i/>
          <w:sz w:val="22"/>
          <w:szCs w:val="22"/>
        </w:rPr>
      </w:pPr>
      <w:r>
        <w:rPr>
          <w:rFonts w:ascii="Anek Latin" w:hAnsi="Anek Latin" w:cs="Arial"/>
          <w:sz w:val="22"/>
          <w:szCs w:val="22"/>
        </w:rPr>
        <w:t xml:space="preserve">           </w:t>
      </w:r>
      <w:r w:rsidR="007A76A2" w:rsidRPr="00076B29">
        <w:rPr>
          <w:rFonts w:ascii="Anek Latin" w:hAnsi="Anek Latin" w:cs="Arial"/>
          <w:sz w:val="22"/>
          <w:szCs w:val="22"/>
        </w:rPr>
        <w:t>…………………., dn. ……………</w:t>
      </w:r>
      <w:r w:rsidR="00B26247">
        <w:rPr>
          <w:rFonts w:ascii="Anek Latin" w:hAnsi="Anek Latin" w:cs="Arial"/>
          <w:sz w:val="22"/>
          <w:szCs w:val="22"/>
        </w:rPr>
        <w:t>………….</w:t>
      </w:r>
      <w:r w:rsidR="007A76A2" w:rsidRPr="00076B29">
        <w:rPr>
          <w:rFonts w:ascii="Anek Latin" w:hAnsi="Anek Latin" w:cs="Arial"/>
          <w:sz w:val="22"/>
          <w:szCs w:val="22"/>
        </w:rPr>
        <w:t>………..</w:t>
      </w:r>
      <w:r w:rsidR="009E6A3E" w:rsidRPr="00076B29">
        <w:rPr>
          <w:rFonts w:ascii="Anek Latin" w:eastAsia="BookAntiqua" w:hAnsi="Anek Latin"/>
          <w:i/>
          <w:sz w:val="22"/>
          <w:szCs w:val="22"/>
        </w:rPr>
        <w:t xml:space="preserve">                                                        </w:t>
      </w:r>
      <w:r>
        <w:rPr>
          <w:rFonts w:ascii="Anek Latin" w:eastAsia="BookAntiqua" w:hAnsi="Anek Latin"/>
          <w:i/>
          <w:sz w:val="22"/>
          <w:szCs w:val="22"/>
        </w:rPr>
        <w:t xml:space="preserve">                                </w:t>
      </w:r>
      <w:r w:rsidR="00B26247">
        <w:rPr>
          <w:rFonts w:ascii="Anek Latin" w:eastAsia="BookAntiqua" w:hAnsi="Anek Latin"/>
          <w:i/>
          <w:sz w:val="22"/>
          <w:szCs w:val="22"/>
        </w:rPr>
        <w:t xml:space="preserve">             </w:t>
      </w:r>
      <w:r>
        <w:rPr>
          <w:rFonts w:ascii="Anek Latin" w:eastAsia="BookAntiqua" w:hAnsi="Anek Latin"/>
          <w:i/>
          <w:sz w:val="22"/>
          <w:szCs w:val="22"/>
        </w:rPr>
        <w:t xml:space="preserve"> </w:t>
      </w:r>
      <w:r w:rsidR="009E6A3E" w:rsidRPr="00076B29">
        <w:rPr>
          <w:rFonts w:ascii="Anek Latin" w:eastAsia="BookAntiqua" w:hAnsi="Anek Latin"/>
          <w:i/>
          <w:sz w:val="22"/>
          <w:szCs w:val="22"/>
        </w:rPr>
        <w:t xml:space="preserve">  </w:t>
      </w:r>
      <w:r w:rsidR="007A76A2" w:rsidRPr="00076B29">
        <w:rPr>
          <w:rFonts w:ascii="Anek Latin" w:eastAsia="BookAntiqua" w:hAnsi="Anek Latin"/>
          <w:i/>
          <w:sz w:val="22"/>
          <w:szCs w:val="22"/>
        </w:rPr>
        <w:t>……………………………………………………………………..</w:t>
      </w:r>
      <w:r w:rsidR="009E6A3E" w:rsidRPr="00076B29">
        <w:rPr>
          <w:rFonts w:ascii="Anek Latin" w:hAnsi="Anek Latin" w:cs="Arial"/>
          <w:sz w:val="22"/>
          <w:szCs w:val="22"/>
        </w:rPr>
        <w:tab/>
        <w:t xml:space="preserve"> </w:t>
      </w:r>
    </w:p>
    <w:p w14:paraId="5D386A6B" w14:textId="4BCC0B62" w:rsidR="008D6BEB" w:rsidRPr="00076B29" w:rsidRDefault="008D6BEB" w:rsidP="00B26247">
      <w:pPr>
        <w:widowControl w:val="0"/>
        <w:spacing w:line="276" w:lineRule="auto"/>
        <w:ind w:left="7080"/>
        <w:rPr>
          <w:rFonts w:ascii="Anek Latin" w:hAnsi="Anek Latin"/>
          <w:i/>
          <w:sz w:val="16"/>
          <w:szCs w:val="16"/>
        </w:rPr>
      </w:pPr>
      <w:r w:rsidRPr="00076B29">
        <w:rPr>
          <w:rFonts w:ascii="Anek Latin" w:hAnsi="Anek Latin"/>
          <w:i/>
          <w:sz w:val="16"/>
          <w:szCs w:val="16"/>
        </w:rPr>
        <w:t xml:space="preserve">(czytelny podpis lub podpis i imienna pieczątka lub podpis elektroniczny  osób </w:t>
      </w:r>
      <w:r w:rsidR="00C50902" w:rsidRPr="00076B29">
        <w:rPr>
          <w:rFonts w:ascii="Anek Latin" w:hAnsi="Anek Latin"/>
          <w:i/>
          <w:sz w:val="16"/>
          <w:szCs w:val="16"/>
        </w:rPr>
        <w:t xml:space="preserve">  </w:t>
      </w:r>
      <w:r w:rsidRPr="00076B29">
        <w:rPr>
          <w:rFonts w:ascii="Anek Latin" w:hAnsi="Anek Latin"/>
          <w:i/>
          <w:sz w:val="16"/>
          <w:szCs w:val="16"/>
        </w:rPr>
        <w:t>uprawnionych do reprezentowania Wykonawcy lub posiadających pełnomocnictwo)</w:t>
      </w:r>
    </w:p>
    <w:p w14:paraId="49C1CA49" w14:textId="585777E4" w:rsidR="009E6A3E" w:rsidRPr="00076B29" w:rsidRDefault="009E6A3E" w:rsidP="008D6BEB">
      <w:pPr>
        <w:tabs>
          <w:tab w:val="left" w:pos="7608"/>
        </w:tabs>
        <w:ind w:left="6372" w:hanging="6372"/>
        <w:rPr>
          <w:rFonts w:ascii="Calibri" w:hAnsi="Calibri" w:cs="Arial"/>
          <w:i/>
          <w:sz w:val="16"/>
          <w:szCs w:val="16"/>
        </w:rPr>
      </w:pPr>
    </w:p>
    <w:sectPr w:rsidR="009E6A3E" w:rsidRPr="00076B29" w:rsidSect="008273AF">
      <w:headerReference w:type="default" r:id="rId7"/>
      <w:footerReference w:type="default" r:id="rId8"/>
      <w:pgSz w:w="16838" w:h="11906" w:orient="landscape"/>
      <w:pgMar w:top="184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C499D" w14:textId="77777777" w:rsidR="001014DA" w:rsidRDefault="001014DA">
      <w:r>
        <w:separator/>
      </w:r>
    </w:p>
  </w:endnote>
  <w:endnote w:type="continuationSeparator" w:id="0">
    <w:p w14:paraId="3787E2CA" w14:textId="77777777" w:rsidR="001014DA" w:rsidRDefault="0010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ek Latin">
    <w:altName w:val="Calibri"/>
    <w:panose1 w:val="00000000000000000000"/>
    <w:charset w:val="EE"/>
    <w:family w:val="auto"/>
    <w:pitch w:val="variable"/>
    <w:sig w:usb0="A000007F" w:usb1="00000043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Antiqu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AA409" w14:textId="77777777" w:rsidR="009E6A3E" w:rsidRDefault="009E6A3E" w:rsidP="00A344E2">
    <w:pPr>
      <w:pStyle w:val="Stopka"/>
      <w:tabs>
        <w:tab w:val="clear" w:pos="9072"/>
        <w:tab w:val="right" w:pos="9900"/>
      </w:tabs>
      <w:ind w:left="3024" w:right="-828" w:hanging="900"/>
    </w:pPr>
  </w:p>
  <w:p w14:paraId="7AC3F064" w14:textId="77777777" w:rsidR="009E6A3E" w:rsidRDefault="009E6A3E" w:rsidP="00A9404B">
    <w:pPr>
      <w:pStyle w:val="Default"/>
      <w:rPr>
        <w:sz w:val="18"/>
        <w:szCs w:val="18"/>
      </w:rPr>
    </w:pPr>
    <w:r>
      <w:rPr>
        <w:sz w:val="18"/>
        <w:szCs w:val="18"/>
      </w:rPr>
      <w:t xml:space="preserve">                          </w:t>
    </w:r>
  </w:p>
  <w:p w14:paraId="49EA27BC" w14:textId="77777777" w:rsidR="009E6A3E" w:rsidRDefault="009E6A3E" w:rsidP="00F467BB">
    <w:pPr>
      <w:pStyle w:val="Stopka"/>
      <w:tabs>
        <w:tab w:val="clear" w:pos="9072"/>
        <w:tab w:val="right" w:pos="9900"/>
      </w:tabs>
      <w:ind w:right="-828" w:hanging="9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C84E4" w14:textId="77777777" w:rsidR="001014DA" w:rsidRDefault="001014DA">
      <w:r>
        <w:separator/>
      </w:r>
    </w:p>
  </w:footnote>
  <w:footnote w:type="continuationSeparator" w:id="0">
    <w:p w14:paraId="42B68BCE" w14:textId="77777777" w:rsidR="001014DA" w:rsidRDefault="00101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6ED84" w14:textId="659BE844" w:rsidR="009E6A3E" w:rsidRPr="008304F5" w:rsidRDefault="008273AF" w:rsidP="008304F5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hAnsi="Calibri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92A5564" wp14:editId="3D4EA7FE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6875253" cy="711404"/>
          <wp:effectExtent l="0" t="0" r="1905" b="0"/>
          <wp:wrapNone/>
          <wp:docPr id="5291998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75253" cy="711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E7BDA"/>
    <w:multiLevelType w:val="hybridMultilevel"/>
    <w:tmpl w:val="79D45C82"/>
    <w:lvl w:ilvl="0" w:tplc="10E09E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 w16cid:durableId="358971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5E"/>
    <w:rsid w:val="00045B4C"/>
    <w:rsid w:val="00071006"/>
    <w:rsid w:val="00076B29"/>
    <w:rsid w:val="000A48CA"/>
    <w:rsid w:val="000B5582"/>
    <w:rsid w:val="000F1994"/>
    <w:rsid w:val="001014DA"/>
    <w:rsid w:val="0010243F"/>
    <w:rsid w:val="00104243"/>
    <w:rsid w:val="001307B9"/>
    <w:rsid w:val="0015663A"/>
    <w:rsid w:val="00160952"/>
    <w:rsid w:val="00176B4C"/>
    <w:rsid w:val="001C6D90"/>
    <w:rsid w:val="00262F25"/>
    <w:rsid w:val="0028500B"/>
    <w:rsid w:val="002B0AE3"/>
    <w:rsid w:val="002E4C70"/>
    <w:rsid w:val="00327318"/>
    <w:rsid w:val="00332D9D"/>
    <w:rsid w:val="00337BDE"/>
    <w:rsid w:val="004442A5"/>
    <w:rsid w:val="00445C39"/>
    <w:rsid w:val="0048723F"/>
    <w:rsid w:val="0049045E"/>
    <w:rsid w:val="004B2DB6"/>
    <w:rsid w:val="004B46EF"/>
    <w:rsid w:val="004E1A72"/>
    <w:rsid w:val="005272F6"/>
    <w:rsid w:val="00555435"/>
    <w:rsid w:val="00570467"/>
    <w:rsid w:val="005B3D8A"/>
    <w:rsid w:val="005F18D1"/>
    <w:rsid w:val="006371C0"/>
    <w:rsid w:val="0067414E"/>
    <w:rsid w:val="00683700"/>
    <w:rsid w:val="006875F9"/>
    <w:rsid w:val="006B03EF"/>
    <w:rsid w:val="00705515"/>
    <w:rsid w:val="007064F2"/>
    <w:rsid w:val="007075D4"/>
    <w:rsid w:val="0070763E"/>
    <w:rsid w:val="00731B43"/>
    <w:rsid w:val="00743551"/>
    <w:rsid w:val="00750B5E"/>
    <w:rsid w:val="007638B7"/>
    <w:rsid w:val="00767AC6"/>
    <w:rsid w:val="007862A1"/>
    <w:rsid w:val="007A76A2"/>
    <w:rsid w:val="007E4685"/>
    <w:rsid w:val="007F0BDF"/>
    <w:rsid w:val="008043A6"/>
    <w:rsid w:val="00822C64"/>
    <w:rsid w:val="008273AF"/>
    <w:rsid w:val="008304F5"/>
    <w:rsid w:val="0087390D"/>
    <w:rsid w:val="0088715F"/>
    <w:rsid w:val="00892B9C"/>
    <w:rsid w:val="00897060"/>
    <w:rsid w:val="008C0A32"/>
    <w:rsid w:val="008D22C8"/>
    <w:rsid w:val="008D6BEB"/>
    <w:rsid w:val="008D7931"/>
    <w:rsid w:val="009112B7"/>
    <w:rsid w:val="00914E8C"/>
    <w:rsid w:val="00954EDD"/>
    <w:rsid w:val="00961010"/>
    <w:rsid w:val="00980E4F"/>
    <w:rsid w:val="00985CB6"/>
    <w:rsid w:val="00997122"/>
    <w:rsid w:val="009C0A1B"/>
    <w:rsid w:val="009E6A3E"/>
    <w:rsid w:val="00A344E2"/>
    <w:rsid w:val="00A85D1C"/>
    <w:rsid w:val="00A9404B"/>
    <w:rsid w:val="00AB7B46"/>
    <w:rsid w:val="00AC13D1"/>
    <w:rsid w:val="00B05C19"/>
    <w:rsid w:val="00B077EB"/>
    <w:rsid w:val="00B26247"/>
    <w:rsid w:val="00B50C32"/>
    <w:rsid w:val="00B617EF"/>
    <w:rsid w:val="00B754F9"/>
    <w:rsid w:val="00B80A04"/>
    <w:rsid w:val="00BA464D"/>
    <w:rsid w:val="00BC2CB7"/>
    <w:rsid w:val="00C16EE7"/>
    <w:rsid w:val="00C268C2"/>
    <w:rsid w:val="00C50902"/>
    <w:rsid w:val="00C66713"/>
    <w:rsid w:val="00C86C9D"/>
    <w:rsid w:val="00CA6769"/>
    <w:rsid w:val="00CA786F"/>
    <w:rsid w:val="00CE1727"/>
    <w:rsid w:val="00CE2BFA"/>
    <w:rsid w:val="00CE7878"/>
    <w:rsid w:val="00D41FDF"/>
    <w:rsid w:val="00D56D16"/>
    <w:rsid w:val="00D64250"/>
    <w:rsid w:val="00D95D61"/>
    <w:rsid w:val="00DB203C"/>
    <w:rsid w:val="00DD362B"/>
    <w:rsid w:val="00E40168"/>
    <w:rsid w:val="00EA3DFD"/>
    <w:rsid w:val="00EB263B"/>
    <w:rsid w:val="00F06C22"/>
    <w:rsid w:val="00F446AE"/>
    <w:rsid w:val="00F467BB"/>
    <w:rsid w:val="00F6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5B2C44"/>
  <w15:docId w15:val="{493CC26E-7EA0-4410-8D63-44E47DF3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A0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owacje-toproste">
    <w:name w:val="Innowacje - to proste!"/>
    <w:basedOn w:val="Nagwek"/>
    <w:uiPriority w:val="99"/>
    <w:rsid w:val="00750B5E"/>
  </w:style>
  <w:style w:type="paragraph" w:styleId="Nagwek">
    <w:name w:val="header"/>
    <w:basedOn w:val="Normalny"/>
    <w:link w:val="NagwekZnak"/>
    <w:uiPriority w:val="99"/>
    <w:rsid w:val="00750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BB7B0E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467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B7B0E"/>
    <w:rPr>
      <w:sz w:val="24"/>
      <w:szCs w:val="24"/>
      <w:lang w:eastAsia="en-US"/>
    </w:rPr>
  </w:style>
  <w:style w:type="character" w:styleId="Hipercze">
    <w:name w:val="Hyperlink"/>
    <w:uiPriority w:val="99"/>
    <w:rsid w:val="008D793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344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997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997122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327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651</Characters>
  <Application>Microsoft Office Word</Application>
  <DocSecurity>0</DocSecurity>
  <Lines>5</Lines>
  <Paragraphs>1</Paragraphs>
  <ScaleCrop>false</ScaleCrop>
  <Company>DCS Agencja Reklamowa sp. z o.o.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Bugajski</dc:creator>
  <cp:keywords/>
  <dc:description/>
  <cp:lastModifiedBy>admin</cp:lastModifiedBy>
  <cp:revision>7</cp:revision>
  <dcterms:created xsi:type="dcterms:W3CDTF">2025-11-04T13:07:00Z</dcterms:created>
  <dcterms:modified xsi:type="dcterms:W3CDTF">2025-11-18T11:50:00Z</dcterms:modified>
</cp:coreProperties>
</file>